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劳动岗位集中体验人员汇总表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二级学院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负责教师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联系方式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劳动岗位体验人员情况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姓名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班级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8"/>
                <w:szCs w:val="28"/>
              </w:rPr>
              <w:t>联系方式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  <w:szCs w:val="21"/>
        </w:rPr>
      </w:pPr>
    </w:p>
    <w:p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请在4月30日前将参加集中体验的名单发送至党委宣传部邮箱news@zjdfp.edu.cn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158256D-0F88-4DF1-8359-3E9C2042E1C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4EA8B28-42DE-4EDF-8A45-A7B40D86FC8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A5D5193F-0281-4692-96B8-86B60871CF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8C7A345-0CEF-4BD2-8F69-2B55447C96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lNDA5NGYzNjkxODgwMTIyZjQyOTNmZmM2MmUwZmMifQ=="/>
  </w:docVars>
  <w:rsids>
    <w:rsidRoot w:val="00BD4A77"/>
    <w:rsid w:val="000E5EA3"/>
    <w:rsid w:val="0014780C"/>
    <w:rsid w:val="002F52EE"/>
    <w:rsid w:val="0035551B"/>
    <w:rsid w:val="0047640B"/>
    <w:rsid w:val="00543892"/>
    <w:rsid w:val="006921DB"/>
    <w:rsid w:val="007030F9"/>
    <w:rsid w:val="007852DA"/>
    <w:rsid w:val="00793682"/>
    <w:rsid w:val="0083417A"/>
    <w:rsid w:val="00860A27"/>
    <w:rsid w:val="009700E6"/>
    <w:rsid w:val="00AC1601"/>
    <w:rsid w:val="00BD4A77"/>
    <w:rsid w:val="00BF4B5B"/>
    <w:rsid w:val="00D95EC3"/>
    <w:rsid w:val="00E419AF"/>
    <w:rsid w:val="00FC1D38"/>
    <w:rsid w:val="48EE1869"/>
    <w:rsid w:val="57A94108"/>
    <w:rsid w:val="75581C94"/>
    <w:rsid w:val="7963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7"/>
    <w:semiHidden/>
    <w:unhideWhenUsed/>
    <w:uiPriority w:val="99"/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90</Characters>
  <Lines>6</Lines>
  <Paragraphs>1</Paragraphs>
  <TotalTime>55</TotalTime>
  <ScaleCrop>false</ScaleCrop>
  <LinksUpToDate>false</LinksUpToDate>
  <CharactersWithSpaces>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2023-04-17T04:31:00Z</dcterms:created>
  <dc:creator>admin</dc:creator>
  <cp:lastModifiedBy>sunrise</cp:lastModifiedBy>
  <cp:lastPrinted>2023-04-17T00:32:00Z</cp:lastPrinted>
  <dcterms:modified xsi:type="dcterms:W3CDTF">2023-04-18T10:08:58Z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810FF407F8B04DBDA88535546BCD6126_13</vt:lpwstr>
  </property>
</Properties>
</file>